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F7D3F" w14:textId="77777777" w:rsidR="00612FD9" w:rsidRDefault="00000000">
      <w:pPr>
        <w:spacing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noProof/>
          <w:sz w:val="48"/>
          <w:szCs w:val="48"/>
        </w:rPr>
        <w:drawing>
          <wp:inline distT="0" distB="0" distL="0" distR="0" wp14:anchorId="1729E43F" wp14:editId="3D25FE35">
            <wp:extent cx="1056021" cy="10560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56021" cy="1056021"/>
                    </a:xfrm>
                    <a:prstGeom prst="rect">
                      <a:avLst/>
                    </a:prstGeom>
                    <a:ln/>
                  </pic:spPr>
                </pic:pic>
              </a:graphicData>
            </a:graphic>
          </wp:inline>
        </w:drawing>
      </w:r>
    </w:p>
    <w:p w14:paraId="2524BA52" w14:textId="77777777" w:rsidR="00612FD9" w:rsidRDefault="00000000">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Dinner Around the World (DAW)</w:t>
      </w:r>
    </w:p>
    <w:p w14:paraId="0D0CACDD" w14:textId="77777777" w:rsidR="00612FD9" w:rsidRDefault="00000000">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Privacy Policy</w:t>
      </w:r>
    </w:p>
    <w:p w14:paraId="3A50624B"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b/>
          <w:bCs/>
        </w:rPr>
        <w:t>Effective Date:</w:t>
      </w:r>
      <w:r>
        <w:rPr>
          <w:rFonts w:ascii="Times New Roman" w:eastAsia="Times New Roman" w:hAnsi="Times New Roman" w:cs="Times New Roman"/>
        </w:rPr>
        <w:t xml:space="preserve"> 4/26/2026</w:t>
      </w:r>
    </w:p>
    <w:p w14:paraId="38D7A014"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Dinner Around the World (DAW) respects your privacy and is committed to protecting your personal information. This Privacy Policy explains how we collect, use, and protect your information when you use our website and services.</w:t>
      </w:r>
    </w:p>
    <w:p w14:paraId="4324E805" w14:textId="77777777" w:rsidR="00612FD9" w:rsidRDefault="0076524F">
      <w:pPr>
        <w:spacing w:after="0" w:line="240" w:lineRule="auto"/>
        <w:rPr>
          <w:rFonts w:ascii="Times New Roman" w:eastAsia="Times New Roman" w:hAnsi="Times New Roman" w:cs="Times New Roman"/>
        </w:rPr>
      </w:pPr>
      <w:r>
        <w:rPr>
          <w:noProof/>
        </w:rPr>
        <w:pict w14:anchorId="5696A102">
          <v:rect id="_x0000_i1036" alt="" style="width:468pt;height:.05pt;mso-width-percent:0;mso-height-percent:0;mso-width-percent:0;mso-height-percent:0" o:hralign="center" o:hrstd="t" o:hr="t" fillcolor="#a0a0a0" stroked="f"/>
        </w:pict>
      </w:r>
    </w:p>
    <w:p w14:paraId="79E5EFF7"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 Information We Collect</w:t>
      </w:r>
    </w:p>
    <w:p w14:paraId="0533C301" w14:textId="77777777" w:rsidR="00612FD9" w:rsidRDefault="0000000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 Information You Provide</w:t>
      </w:r>
    </w:p>
    <w:p w14:paraId="2DCCC2F9"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When you use our website, we may collect:</w:t>
      </w:r>
    </w:p>
    <w:p w14:paraId="23609A7C" w14:textId="77777777" w:rsidR="00612FD9" w:rsidRDefault="00000000">
      <w:pPr>
        <w:numPr>
          <w:ilvl w:val="0"/>
          <w:numId w:val="1"/>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Name </w:t>
      </w:r>
    </w:p>
    <w:p w14:paraId="4C133A39" w14:textId="77777777" w:rsidR="00612FD9"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Email address </w:t>
      </w:r>
    </w:p>
    <w:p w14:paraId="18AD78DF" w14:textId="77777777" w:rsidR="00612FD9"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Account information </w:t>
      </w:r>
    </w:p>
    <w:p w14:paraId="5202C685" w14:textId="77777777" w:rsidR="00612FD9"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Photos, recipes, or content you choose to share </w:t>
      </w:r>
    </w:p>
    <w:p w14:paraId="4F86CF68" w14:textId="77777777" w:rsidR="00612FD9" w:rsidRDefault="00000000">
      <w:pPr>
        <w:numPr>
          <w:ilvl w:val="0"/>
          <w:numId w:val="1"/>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Messages sent through contact forms </w:t>
      </w:r>
    </w:p>
    <w:p w14:paraId="01CFA2A0" w14:textId="77777777" w:rsidR="00612FD9" w:rsidRDefault="0076524F">
      <w:pPr>
        <w:spacing w:after="0" w:line="240" w:lineRule="auto"/>
        <w:rPr>
          <w:rFonts w:ascii="Times New Roman" w:eastAsia="Times New Roman" w:hAnsi="Times New Roman" w:cs="Times New Roman"/>
        </w:rPr>
      </w:pPr>
      <w:r>
        <w:rPr>
          <w:noProof/>
        </w:rPr>
        <w:pict w14:anchorId="4555A47F">
          <v:rect id="_x0000_i1035" alt="" style="width:468pt;height:.05pt;mso-width-percent:0;mso-height-percent:0;mso-width-percent:0;mso-height-percent:0" o:hralign="center" o:hrstd="t" o:hr="t" fillcolor="#a0a0a0" stroked="f"/>
        </w:pict>
      </w:r>
    </w:p>
    <w:p w14:paraId="159E7F70" w14:textId="77777777" w:rsidR="00612FD9" w:rsidRDefault="0000000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b. Automatically Collected Information</w:t>
      </w:r>
    </w:p>
    <w:p w14:paraId="7C8B9EB6"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may collect:</w:t>
      </w:r>
    </w:p>
    <w:p w14:paraId="1354B7B6" w14:textId="77777777" w:rsidR="00612FD9" w:rsidRDefault="00000000">
      <w:pPr>
        <w:numPr>
          <w:ilvl w:val="0"/>
          <w:numId w:val="2"/>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Device and browser information </w:t>
      </w:r>
    </w:p>
    <w:p w14:paraId="341883E1" w14:textId="77777777" w:rsidR="00612FD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IP address </w:t>
      </w:r>
    </w:p>
    <w:p w14:paraId="2B882282" w14:textId="77777777" w:rsidR="00612FD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Pages visited and interactions </w:t>
      </w:r>
    </w:p>
    <w:p w14:paraId="20A0B1EA" w14:textId="77777777" w:rsidR="00612FD9" w:rsidRDefault="00000000">
      <w:pPr>
        <w:numPr>
          <w:ilvl w:val="0"/>
          <w:numId w:val="2"/>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Cookies and usage data </w:t>
      </w:r>
    </w:p>
    <w:p w14:paraId="4FD62BEF" w14:textId="77777777" w:rsidR="00612FD9" w:rsidRDefault="0076524F">
      <w:pPr>
        <w:spacing w:after="0" w:line="240" w:lineRule="auto"/>
        <w:rPr>
          <w:rFonts w:ascii="Times New Roman" w:eastAsia="Times New Roman" w:hAnsi="Times New Roman" w:cs="Times New Roman"/>
        </w:rPr>
      </w:pPr>
      <w:r>
        <w:rPr>
          <w:noProof/>
        </w:rPr>
        <w:pict w14:anchorId="79480A39">
          <v:rect id="_x0000_i1034" alt="" style="width:468pt;height:.05pt;mso-width-percent:0;mso-height-percent:0;mso-width-percent:0;mso-height-percent:0" o:hralign="center" o:hrstd="t" o:hr="t" fillcolor="#a0a0a0" stroked="f"/>
        </w:pict>
      </w:r>
    </w:p>
    <w:p w14:paraId="66604611"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2. How We Use Your Information</w:t>
      </w:r>
    </w:p>
    <w:p w14:paraId="166CD6A4"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use your information to:</w:t>
      </w:r>
    </w:p>
    <w:p w14:paraId="68730A99" w14:textId="77777777" w:rsidR="00612FD9" w:rsidRDefault="00000000">
      <w:pPr>
        <w:numPr>
          <w:ilvl w:val="0"/>
          <w:numId w:val="3"/>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Provide and improve our services </w:t>
      </w:r>
    </w:p>
    <w:p w14:paraId="206A7231" w14:textId="77777777" w:rsidR="00612FD9"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Create and manage your account </w:t>
      </w:r>
    </w:p>
    <w:p w14:paraId="2EAB76C7" w14:textId="77777777" w:rsidR="00612FD9"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Help you plan and host dinner events </w:t>
      </w:r>
    </w:p>
    <w:p w14:paraId="02F873E2" w14:textId="77777777" w:rsidR="00612FD9"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Display content you choose to share (e.g., gallery submissions) </w:t>
      </w:r>
    </w:p>
    <w:p w14:paraId="10825270" w14:textId="77777777" w:rsidR="00612FD9"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Communicate with you (updates, support, emails) </w:t>
      </w:r>
    </w:p>
    <w:p w14:paraId="72A1420B" w14:textId="77777777" w:rsidR="00612FD9" w:rsidRDefault="00000000">
      <w:pPr>
        <w:numPr>
          <w:ilvl w:val="0"/>
          <w:numId w:val="3"/>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Analyze and improve website performance </w:t>
      </w:r>
    </w:p>
    <w:p w14:paraId="2F6F890C" w14:textId="77777777" w:rsidR="00612FD9" w:rsidRDefault="0076524F">
      <w:pPr>
        <w:spacing w:after="0" w:line="240" w:lineRule="auto"/>
        <w:rPr>
          <w:rFonts w:ascii="Times New Roman" w:eastAsia="Times New Roman" w:hAnsi="Times New Roman" w:cs="Times New Roman"/>
        </w:rPr>
      </w:pPr>
      <w:r>
        <w:rPr>
          <w:noProof/>
        </w:rPr>
        <w:pict w14:anchorId="4F2205EE">
          <v:rect id="_x0000_i1033" alt="" style="width:468pt;height:.05pt;mso-width-percent:0;mso-height-percent:0;mso-width-percent:0;mso-height-percent:0" o:hralign="center" o:hrstd="t" o:hr="t" fillcolor="#a0a0a0" stroked="f"/>
        </w:pict>
      </w:r>
    </w:p>
    <w:p w14:paraId="64E95E4F"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3. Sharing Your Information</w:t>
      </w:r>
    </w:p>
    <w:p w14:paraId="67D3EB71"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We do </w:t>
      </w:r>
      <w:r>
        <w:rPr>
          <w:rFonts w:ascii="Times New Roman" w:eastAsia="Times New Roman" w:hAnsi="Times New Roman" w:cs="Times New Roman"/>
          <w:b/>
          <w:bCs/>
        </w:rPr>
        <w:t>not sell your personal information</w:t>
      </w:r>
      <w:r>
        <w:rPr>
          <w:rFonts w:ascii="Times New Roman" w:eastAsia="Times New Roman" w:hAnsi="Times New Roman" w:cs="Times New Roman"/>
        </w:rPr>
        <w:t>.</w:t>
      </w:r>
    </w:p>
    <w:p w14:paraId="47FC39B9"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may share information with:</w:t>
      </w:r>
    </w:p>
    <w:p w14:paraId="323F48B9" w14:textId="77777777" w:rsidR="00612FD9" w:rsidRDefault="00000000">
      <w:pPr>
        <w:numPr>
          <w:ilvl w:val="0"/>
          <w:numId w:val="4"/>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Service providers (e.g., hosting, analytics, email tools) </w:t>
      </w:r>
    </w:p>
    <w:p w14:paraId="40D5A4DE" w14:textId="77777777" w:rsidR="00612FD9" w:rsidRDefault="00000000">
      <w:pPr>
        <w:numPr>
          <w:ilvl w:val="0"/>
          <w:numId w:val="4"/>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Legal authorities if required by law </w:t>
      </w:r>
    </w:p>
    <w:p w14:paraId="5F22B34F" w14:textId="77777777" w:rsidR="00612FD9" w:rsidRDefault="0076524F">
      <w:pPr>
        <w:spacing w:after="0" w:line="240" w:lineRule="auto"/>
        <w:rPr>
          <w:rFonts w:ascii="Times New Roman" w:eastAsia="Times New Roman" w:hAnsi="Times New Roman" w:cs="Times New Roman"/>
        </w:rPr>
      </w:pPr>
      <w:r>
        <w:rPr>
          <w:noProof/>
        </w:rPr>
        <w:pict w14:anchorId="6BE1B7C6">
          <v:rect id="_x0000_i1032" alt="" style="width:468pt;height:.05pt;mso-width-percent:0;mso-height-percent:0;mso-width-percent:0;mso-height-percent:0" o:hralign="center" o:hrstd="t" o:hr="t" fillcolor="#a0a0a0" stroked="f"/>
        </w:pict>
      </w:r>
    </w:p>
    <w:p w14:paraId="5145D5A9"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 User Content</w:t>
      </w:r>
    </w:p>
    <w:p w14:paraId="7F2286D0"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If you submit photos, recipes, or other content:</w:t>
      </w:r>
    </w:p>
    <w:p w14:paraId="6A9AD245" w14:textId="77777777" w:rsidR="00612FD9" w:rsidRDefault="00000000">
      <w:pPr>
        <w:numPr>
          <w:ilvl w:val="0"/>
          <w:numId w:val="5"/>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You grant us permission to display it on our platform </w:t>
      </w:r>
    </w:p>
    <w:p w14:paraId="508192E2" w14:textId="77777777" w:rsidR="00612FD9" w:rsidRDefault="00000000">
      <w:pPr>
        <w:numPr>
          <w:ilvl w:val="0"/>
          <w:numId w:val="5"/>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You can request removal at any time by contacting us </w:t>
      </w:r>
    </w:p>
    <w:p w14:paraId="15ECBE92" w14:textId="77777777" w:rsidR="00612FD9" w:rsidRDefault="0076524F">
      <w:pPr>
        <w:spacing w:after="0" w:line="240" w:lineRule="auto"/>
        <w:rPr>
          <w:rFonts w:ascii="Times New Roman" w:eastAsia="Times New Roman" w:hAnsi="Times New Roman" w:cs="Times New Roman"/>
        </w:rPr>
      </w:pPr>
      <w:r>
        <w:rPr>
          <w:noProof/>
        </w:rPr>
        <w:pict w14:anchorId="1CBFEDBE">
          <v:rect id="_x0000_i1031" alt="" style="width:468pt;height:.05pt;mso-width-percent:0;mso-height-percent:0;mso-width-percent:0;mso-height-percent:0" o:hralign="center" o:hrstd="t" o:hr="t" fillcolor="#a0a0a0" stroked="f"/>
        </w:pict>
      </w:r>
    </w:p>
    <w:p w14:paraId="3657B20B"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5. Cookies and Tracking</w:t>
      </w:r>
    </w:p>
    <w:p w14:paraId="5D562304"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use cookies and similar technologies to:</w:t>
      </w:r>
    </w:p>
    <w:p w14:paraId="4C8A342F" w14:textId="77777777" w:rsidR="00612FD9" w:rsidRDefault="00000000">
      <w:pPr>
        <w:numPr>
          <w:ilvl w:val="0"/>
          <w:numId w:val="6"/>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Improve user experience </w:t>
      </w:r>
    </w:p>
    <w:p w14:paraId="6D00BFD8" w14:textId="77777777" w:rsidR="00612FD9"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Analyze site traffic </w:t>
      </w:r>
    </w:p>
    <w:p w14:paraId="50CCBA54" w14:textId="77777777" w:rsidR="00612FD9" w:rsidRDefault="00000000">
      <w:pPr>
        <w:numPr>
          <w:ilvl w:val="0"/>
          <w:numId w:val="6"/>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Remember preferences </w:t>
      </w:r>
    </w:p>
    <w:p w14:paraId="591501E7"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You can control cookies through your browser settings.</w:t>
      </w:r>
    </w:p>
    <w:p w14:paraId="15F6EF82" w14:textId="77777777" w:rsidR="00612FD9" w:rsidRDefault="0076524F">
      <w:pPr>
        <w:spacing w:after="0" w:line="240" w:lineRule="auto"/>
        <w:rPr>
          <w:rFonts w:ascii="Times New Roman" w:eastAsia="Times New Roman" w:hAnsi="Times New Roman" w:cs="Times New Roman"/>
        </w:rPr>
      </w:pPr>
      <w:r>
        <w:rPr>
          <w:noProof/>
        </w:rPr>
        <w:pict w14:anchorId="14A2FD0B">
          <v:rect id="_x0000_i1030" alt="" style="width:468pt;height:.05pt;mso-width-percent:0;mso-height-percent:0;mso-width-percent:0;mso-height-percent:0" o:hralign="center" o:hrstd="t" o:hr="t" fillcolor="#a0a0a0" stroked="f"/>
        </w:pict>
      </w:r>
    </w:p>
    <w:p w14:paraId="3D4F19FB"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6. Data Security</w:t>
      </w:r>
    </w:p>
    <w:p w14:paraId="1EA47E2A"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take reasonable measures to protect your information.</w:t>
      </w:r>
      <w:r>
        <w:rPr>
          <w:rFonts w:ascii="Times New Roman" w:eastAsia="Times New Roman" w:hAnsi="Times New Roman" w:cs="Times New Roman"/>
        </w:rPr>
        <w:br/>
        <w:t>However, no system is completely secure, and we cannot guarantee absolute security.</w:t>
      </w:r>
    </w:p>
    <w:p w14:paraId="2788CBC7" w14:textId="77777777" w:rsidR="00612FD9" w:rsidRDefault="0076524F">
      <w:pPr>
        <w:spacing w:after="0" w:line="240" w:lineRule="auto"/>
        <w:rPr>
          <w:rFonts w:ascii="Times New Roman" w:eastAsia="Times New Roman" w:hAnsi="Times New Roman" w:cs="Times New Roman"/>
        </w:rPr>
      </w:pPr>
      <w:r>
        <w:rPr>
          <w:noProof/>
        </w:rPr>
        <w:pict w14:anchorId="7DD489AD">
          <v:rect id="_x0000_i1029" alt="" style="width:468pt;height:.05pt;mso-width-percent:0;mso-height-percent:0;mso-width-percent:0;mso-height-percent:0" o:hralign="center" o:hrstd="t" o:hr="t" fillcolor="#a0a0a0" stroked="f"/>
        </w:pict>
      </w:r>
    </w:p>
    <w:p w14:paraId="45FE65D0"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7. Your Rights</w:t>
      </w:r>
    </w:p>
    <w:p w14:paraId="4B94B235"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You may:</w:t>
      </w:r>
    </w:p>
    <w:p w14:paraId="22856656" w14:textId="77777777" w:rsidR="00612FD9" w:rsidRDefault="00000000">
      <w:pPr>
        <w:numPr>
          <w:ilvl w:val="0"/>
          <w:numId w:val="7"/>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Request access to your data </w:t>
      </w:r>
    </w:p>
    <w:p w14:paraId="72B3A4DD" w14:textId="77777777" w:rsidR="00612FD9"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Request the deletion of your data </w:t>
      </w:r>
    </w:p>
    <w:p w14:paraId="70C8B841" w14:textId="77777777" w:rsidR="00612FD9" w:rsidRDefault="00000000">
      <w:pPr>
        <w:numPr>
          <w:ilvl w:val="0"/>
          <w:numId w:val="7"/>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Opt out of emails at any time </w:t>
      </w:r>
    </w:p>
    <w:p w14:paraId="5F518D1F" w14:textId="77777777" w:rsidR="00612FD9" w:rsidRDefault="00000000">
      <w:pPr>
        <w:spacing w:before="280" w:after="280" w:line="240" w:lineRule="auto"/>
        <w:rPr>
          <w:rFonts w:ascii="Cambria" w:eastAsia="Cambria" w:hAnsi="Cambria" w:cs="Cambria"/>
        </w:rPr>
      </w:pPr>
      <w:r>
        <w:rPr>
          <w:rFonts w:ascii="Times New Roman" w:eastAsia="Times New Roman" w:hAnsi="Times New Roman" w:cs="Times New Roman"/>
        </w:rPr>
        <w:t>To make a request, contact us at:</w:t>
      </w:r>
      <w:r>
        <w:rPr>
          <w:rFonts w:ascii="Times New Roman" w:eastAsia="Times New Roman" w:hAnsi="Times New Roman" w:cs="Times New Roman"/>
        </w:rPr>
        <w:br/>
      </w:r>
      <w:r>
        <w:rPr>
          <w:rFonts w:ascii="Cambria" w:eastAsia="Cambria" w:hAnsi="Cambria" w:cs="Cambria"/>
        </w:rPr>
        <w:t>julie@dawfriends.com</w:t>
      </w:r>
    </w:p>
    <w:p w14:paraId="569FD3AC" w14:textId="77777777" w:rsidR="00612FD9" w:rsidRDefault="0076524F">
      <w:pPr>
        <w:spacing w:after="0" w:line="240" w:lineRule="auto"/>
        <w:rPr>
          <w:rFonts w:ascii="Times New Roman" w:eastAsia="Times New Roman" w:hAnsi="Times New Roman" w:cs="Times New Roman"/>
        </w:rPr>
      </w:pPr>
      <w:r>
        <w:rPr>
          <w:noProof/>
        </w:rPr>
        <w:pict w14:anchorId="3F2392B5">
          <v:rect id="_x0000_i1028" alt="" style="width:468pt;height:.05pt;mso-width-percent:0;mso-height-percent:0;mso-width-percent:0;mso-height-percent:0" o:hralign="center" o:hrstd="t" o:hr="t" fillcolor="#a0a0a0" stroked="f"/>
        </w:pict>
      </w:r>
    </w:p>
    <w:p w14:paraId="4C885F86"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8. Children’s Privacy</w:t>
      </w:r>
    </w:p>
    <w:p w14:paraId="26C5830E"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Our services are not intended for children under 13.</w:t>
      </w:r>
      <w:r>
        <w:rPr>
          <w:rFonts w:ascii="Times New Roman" w:eastAsia="Times New Roman" w:hAnsi="Times New Roman" w:cs="Times New Roman"/>
        </w:rPr>
        <w:br/>
        <w:t>We do not knowingly collect data from children.</w:t>
      </w:r>
    </w:p>
    <w:p w14:paraId="02416EBB" w14:textId="77777777" w:rsidR="00612FD9" w:rsidRDefault="0076524F">
      <w:pPr>
        <w:spacing w:after="0" w:line="240" w:lineRule="auto"/>
        <w:rPr>
          <w:rFonts w:ascii="Times New Roman" w:eastAsia="Times New Roman" w:hAnsi="Times New Roman" w:cs="Times New Roman"/>
        </w:rPr>
      </w:pPr>
      <w:r>
        <w:rPr>
          <w:noProof/>
        </w:rPr>
        <w:pict w14:anchorId="2DD9D061">
          <v:rect id="_x0000_i1027" alt="" style="width:468pt;height:.05pt;mso-width-percent:0;mso-height-percent:0;mso-width-percent:0;mso-height-percent:0" o:hralign="center" o:hrstd="t" o:hr="t" fillcolor="#a0a0a0" stroked="f"/>
        </w:pict>
      </w:r>
    </w:p>
    <w:p w14:paraId="2341A9B8"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9. Changes to This Policy</w:t>
      </w:r>
    </w:p>
    <w:p w14:paraId="2918AAA6"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may update this Privacy Policy from time to time.</w:t>
      </w:r>
      <w:r>
        <w:rPr>
          <w:rFonts w:ascii="Times New Roman" w:eastAsia="Times New Roman" w:hAnsi="Times New Roman" w:cs="Times New Roman"/>
        </w:rPr>
        <w:br/>
        <w:t>Changes will be posted on this page with an updated effective date.</w:t>
      </w:r>
    </w:p>
    <w:p w14:paraId="325772A1" w14:textId="77777777" w:rsidR="00612FD9" w:rsidRDefault="0076524F">
      <w:pPr>
        <w:spacing w:after="0" w:line="240" w:lineRule="auto"/>
        <w:rPr>
          <w:rFonts w:ascii="Times New Roman" w:eastAsia="Times New Roman" w:hAnsi="Times New Roman" w:cs="Times New Roman"/>
        </w:rPr>
      </w:pPr>
      <w:r>
        <w:rPr>
          <w:noProof/>
        </w:rPr>
        <w:pict w14:anchorId="706C50A6">
          <v:rect id="_x0000_i1026" alt="" style="width:468pt;height:.05pt;mso-width-percent:0;mso-height-percent:0;mso-width-percent:0;mso-height-percent:0" o:hralign="center" o:hrstd="t" o:hr="t" fillcolor="#a0a0a0" stroked="f"/>
        </w:pict>
      </w:r>
    </w:p>
    <w:p w14:paraId="5FD55989" w14:textId="77777777" w:rsidR="00612FD9"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10. Contact Us</w:t>
      </w:r>
    </w:p>
    <w:p w14:paraId="16D8CED0" w14:textId="77777777" w:rsidR="00612FD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If you have questions about this Privacy Policy, please contact us:</w:t>
      </w:r>
    </w:p>
    <w:p w14:paraId="1682C693" w14:textId="77777777" w:rsidR="00612FD9" w:rsidRDefault="00000000">
      <w:pPr>
        <w:spacing w:before="280" w:after="280" w:line="240" w:lineRule="auto"/>
        <w:rPr>
          <w:rFonts w:ascii="Times New Roman" w:eastAsia="Times New Roman" w:hAnsi="Times New Roman" w:cs="Times New Roman"/>
        </w:rPr>
      </w:pPr>
      <w:r>
        <w:rPr>
          <w:rFonts w:ascii="REM" w:eastAsia="REM" w:hAnsi="REM" w:cs="REM"/>
        </w:rPr>
        <w:t>📧</w:t>
      </w:r>
      <w:r>
        <w:rPr>
          <w:rFonts w:ascii="Times New Roman" w:eastAsia="Times New Roman" w:hAnsi="Times New Roman" w:cs="Times New Roman"/>
        </w:rPr>
        <w:t xml:space="preserve"> </w:t>
      </w:r>
      <w:r>
        <w:rPr>
          <w:rFonts w:ascii="Times New Roman" w:eastAsia="Times New Roman" w:hAnsi="Times New Roman" w:cs="Times New Roman"/>
          <w:b/>
          <w:bCs/>
        </w:rPr>
        <w:t>info@dawfriends.com</w:t>
      </w:r>
      <w:r>
        <w:rPr>
          <w:rFonts w:ascii="Times New Roman" w:eastAsia="Times New Roman" w:hAnsi="Times New Roman" w:cs="Times New Roman"/>
        </w:rPr>
        <w:br/>
      </w:r>
      <w:r>
        <w:rPr>
          <w:rFonts w:ascii="REM" w:eastAsia="REM" w:hAnsi="REM" w:cs="REM"/>
        </w:rPr>
        <w:t>🌐</w:t>
      </w:r>
      <w:r>
        <w:rPr>
          <w:rFonts w:ascii="Times New Roman" w:eastAsia="Times New Roman" w:hAnsi="Times New Roman" w:cs="Times New Roman"/>
        </w:rPr>
        <w:t xml:space="preserve"> </w:t>
      </w:r>
      <w:r>
        <w:rPr>
          <w:rFonts w:ascii="Times New Roman" w:eastAsia="Times New Roman" w:hAnsi="Times New Roman" w:cs="Times New Roman"/>
          <w:b/>
          <w:bCs/>
        </w:rPr>
        <w:t>dawfriends.com</w:t>
      </w:r>
    </w:p>
    <w:p w14:paraId="3208B40B" w14:textId="77777777" w:rsidR="00612FD9" w:rsidRDefault="0076524F">
      <w:pPr>
        <w:spacing w:after="0" w:line="240" w:lineRule="auto"/>
        <w:rPr>
          <w:rFonts w:ascii="Times New Roman" w:eastAsia="Times New Roman" w:hAnsi="Times New Roman" w:cs="Times New Roman"/>
        </w:rPr>
      </w:pPr>
      <w:r>
        <w:rPr>
          <w:noProof/>
        </w:rPr>
        <w:pict w14:anchorId="57F03624">
          <v:rect id="_x0000_i1025" alt="" style="width:468pt;height:.05pt;mso-width-percent:0;mso-height-percent:0;mso-width-percent:0;mso-height-percent:0" o:hralign="center" o:hrstd="t" o:hr="t" fillcolor="#a0a0a0" stroked="f"/>
        </w:pict>
      </w:r>
    </w:p>
    <w:p w14:paraId="12EFDE25" w14:textId="77777777" w:rsidR="00612FD9" w:rsidRDefault="00612FD9"/>
    <w:sectPr w:rsidR="00612F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F8D4E0-A718-5149-9BBC-5EB5463399CD}"/>
  </w:font>
  <w:font w:name="Courier New">
    <w:panose1 w:val="02070309020205020404"/>
    <w:charset w:val="00"/>
    <w:family w:val="modern"/>
    <w:pitch w:val="fixed"/>
    <w:sig w:usb0="E0002AFF" w:usb1="C0007843" w:usb2="00000009" w:usb3="00000000" w:csb0="000001FF" w:csb1="00000000"/>
    <w:embedRegular r:id="rId2" w:fontKey="{21538BD1-C2F8-CB47-86E9-A2278FF4B85F}"/>
  </w:font>
  <w:font w:name="Aptos">
    <w:panose1 w:val="020B0004020202020204"/>
    <w:charset w:val="00"/>
    <w:family w:val="swiss"/>
    <w:pitch w:val="variable"/>
    <w:sig w:usb0="20000287" w:usb1="00000003" w:usb2="00000000" w:usb3="00000000" w:csb0="0000019F" w:csb1="00000000"/>
    <w:embedRegular r:id="rId3" w:fontKey="{7CAAFFFE-6AC6-1E4B-8920-4DC613669B4A}"/>
    <w:embedItalic r:id="rId4" w:fontKey="{16612400-39A2-1D4A-B151-BBCE982B5518}"/>
  </w:font>
  <w:font w:name="Play">
    <w:panose1 w:val="04050603000602020202"/>
    <w:charset w:val="00"/>
    <w:family w:val="auto"/>
    <w:pitch w:val="default"/>
    <w:embedRegular r:id="rId5" w:fontKey="{88BE5082-5C5E-1346-8126-17EF9DD6A2F7}"/>
  </w:font>
  <w:font w:name="Times New Roman">
    <w:panose1 w:val="02020603050405020304"/>
    <w:charset w:val="00"/>
    <w:family w:val="roman"/>
    <w:pitch w:val="variable"/>
    <w:sig w:usb0="E0002EFF" w:usb1="C000785B" w:usb2="00000009" w:usb3="00000000" w:csb0="000001FF" w:csb1="00000000"/>
    <w:embedRegular r:id="rId6" w:fontKey="{6752DA42-BBA5-D041-89C7-188DC6D3498F}"/>
    <w:embedBold r:id="rId7" w:fontKey="{24BEBE03-1E20-4447-B255-A767978E65C1}"/>
  </w:font>
  <w:font w:name="Cambria">
    <w:panose1 w:val="02040503050406030204"/>
    <w:charset w:val="00"/>
    <w:family w:val="roman"/>
    <w:pitch w:val="variable"/>
    <w:sig w:usb0="E00002FF" w:usb1="400004FF" w:usb2="00000000" w:usb3="00000000" w:csb0="0000019F" w:csb1="00000000"/>
    <w:embedRegular r:id="rId8" w:fontKey="{F8754C2B-E982-3D47-ADD6-D52739D7C89D}"/>
  </w:font>
  <w:font w:name="REM">
    <w:charset w:val="00"/>
    <w:family w:val="auto"/>
    <w:pitch w:val="default"/>
    <w:embedRegular r:id="rId9" w:fontKey="{EE947A47-1834-E14D-9088-426FC6A3FB8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0" w:fontKey="{A0486572-B09B-4547-B3A9-0478C7A7D1FB}"/>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161F"/>
    <w:multiLevelType w:val="multilevel"/>
    <w:tmpl w:val="CA607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4B3A09"/>
    <w:multiLevelType w:val="multilevel"/>
    <w:tmpl w:val="3C2CF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0603C3"/>
    <w:multiLevelType w:val="multilevel"/>
    <w:tmpl w:val="EC52C8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53228B"/>
    <w:multiLevelType w:val="multilevel"/>
    <w:tmpl w:val="AC4A0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03E4BD8"/>
    <w:multiLevelType w:val="multilevel"/>
    <w:tmpl w:val="ACC47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8100B1"/>
    <w:multiLevelType w:val="multilevel"/>
    <w:tmpl w:val="8102B0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3954847"/>
    <w:multiLevelType w:val="multilevel"/>
    <w:tmpl w:val="FC6A1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85235531">
    <w:abstractNumId w:val="0"/>
  </w:num>
  <w:num w:numId="2" w16cid:durableId="2136823851">
    <w:abstractNumId w:val="1"/>
  </w:num>
  <w:num w:numId="3" w16cid:durableId="674042192">
    <w:abstractNumId w:val="3"/>
  </w:num>
  <w:num w:numId="4" w16cid:durableId="1919516425">
    <w:abstractNumId w:val="6"/>
  </w:num>
  <w:num w:numId="5" w16cid:durableId="616452539">
    <w:abstractNumId w:val="5"/>
  </w:num>
  <w:num w:numId="6" w16cid:durableId="1423335768">
    <w:abstractNumId w:val="2"/>
  </w:num>
  <w:num w:numId="7" w16cid:durableId="1667515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D9"/>
    <w:rsid w:val="00612FD9"/>
    <w:rsid w:val="0076524F"/>
    <w:rsid w:val="008D6258"/>
    <w:rsid w:val="00B02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151A"/>
  <w15:docId w15:val="{72D126D5-A5B3-E249-A066-91C56B21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1WP0jDrfYL+uQXNFM0wi7Ar7Ig==">CgMxLjA4AHIhMU1JZmIxel9pUk9nMkxXS3k3LUQtMll5TkhIV3IzdTk4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1932</Characters>
  <Application>Microsoft Office Word</Application>
  <DocSecurity>0</DocSecurity>
  <Lines>77</Lines>
  <Paragraphs>66</Paragraphs>
  <ScaleCrop>false</ScaleCrop>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Cates</cp:lastModifiedBy>
  <cp:revision>2</cp:revision>
  <dcterms:created xsi:type="dcterms:W3CDTF">2026-05-10T14:42:00Z</dcterms:created>
  <dcterms:modified xsi:type="dcterms:W3CDTF">2026-05-10T14:42:00Z</dcterms:modified>
</cp:coreProperties>
</file>